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21E51F42" w:rsidR="00B02DC3" w:rsidRPr="00B02DC3" w:rsidRDefault="00C67670" w:rsidP="00B02DC3">
      <w:pPr>
        <w:rPr>
          <w:b/>
        </w:rPr>
      </w:pPr>
      <w:r>
        <w:rPr>
          <w:b/>
        </w:rPr>
        <w:t>November 18, 2024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7AB3EF5E" w:rsidR="00B02DC3" w:rsidRPr="00B02DC3" w:rsidRDefault="00B02DC3" w:rsidP="00B02DC3">
      <w:r w:rsidRPr="00B02DC3">
        <w:t>The Lodge was Opened</w:t>
      </w:r>
      <w:r w:rsidR="00094A59">
        <w:t xml:space="preserve"> </w:t>
      </w:r>
      <w:r w:rsidRPr="00B02DC3">
        <w:t>in Due and Ancient Form</w:t>
      </w:r>
      <w:r w:rsidR="009B6D46">
        <w:t>,</w:t>
      </w:r>
      <w:r w:rsidR="009B6D46" w:rsidRPr="009B6D46">
        <w:t xml:space="preserve"> on the Master Mason Degree</w:t>
      </w:r>
      <w:r w:rsidR="009B6D46">
        <w:t>,</w:t>
      </w:r>
      <w:r w:rsidRPr="00B02DC3">
        <w:t xml:space="preserve"> at </w:t>
      </w:r>
      <w:r w:rsidR="002070FA">
        <w:t>7:30</w:t>
      </w:r>
      <w:r w:rsidR="00AE116C">
        <w:t xml:space="preserve"> </w:t>
      </w:r>
      <w:r w:rsidRPr="00B02DC3">
        <w:t>PM, the following Officers present and in their respective Stations and Places:</w:t>
      </w:r>
    </w:p>
    <w:p w14:paraId="4C5959A6" w14:textId="3FBB80B0" w:rsidR="00B02DC3" w:rsidRPr="00B02DC3" w:rsidRDefault="00B02DC3" w:rsidP="00B02DC3">
      <w:r w:rsidRPr="00B02DC3">
        <w:t>Worshipful Master:</w:t>
      </w:r>
      <w:r w:rsidR="009B6D46">
        <w:t xml:space="preserve"> RW Roy Kowalski, P</w:t>
      </w:r>
      <w:r w:rsidR="00ED403C">
        <w:t>JGD</w:t>
      </w:r>
    </w:p>
    <w:p w14:paraId="1AD10B66" w14:textId="6DF796D6" w:rsidR="00B02DC3" w:rsidRPr="00B02DC3" w:rsidRDefault="00B02DC3" w:rsidP="00B02DC3">
      <w:r w:rsidRPr="00B02DC3">
        <w:t>Senior Warden:</w:t>
      </w:r>
      <w:r w:rsidR="00ED403C">
        <w:t xml:space="preserve"> RW Bernhard W. “Ben” Hoff, PGH</w:t>
      </w:r>
    </w:p>
    <w:p w14:paraId="60AF1694" w14:textId="0A43E499" w:rsidR="00B02DC3" w:rsidRPr="00B02DC3" w:rsidRDefault="00B02DC3" w:rsidP="00B02DC3">
      <w:r w:rsidRPr="00B02DC3">
        <w:t>Junior Warden:</w:t>
      </w:r>
      <w:r w:rsidR="00ED403C">
        <w:t xml:space="preserve"> WB </w:t>
      </w:r>
      <w:r w:rsidR="00AE116C">
        <w:t>Arthur H. Campbell, III, Pro-temp.</w:t>
      </w:r>
    </w:p>
    <w:p w14:paraId="38021364" w14:textId="272C65B0" w:rsidR="00B02DC3" w:rsidRPr="00B02DC3" w:rsidRDefault="00B02DC3" w:rsidP="00B02DC3">
      <w:r w:rsidRPr="00B02DC3">
        <w:t>Secretary:</w:t>
      </w:r>
      <w:r w:rsidR="00ED403C">
        <w:t xml:space="preserve"> RW Raymond P. Helge, PDDGM</w:t>
      </w:r>
    </w:p>
    <w:p w14:paraId="42AEC52F" w14:textId="1209B558" w:rsidR="00B02DC3" w:rsidRDefault="00B02DC3" w:rsidP="00B02DC3">
      <w:r w:rsidRPr="00B02DC3">
        <w:t>Treasurer:</w:t>
      </w:r>
      <w:r w:rsidR="00ED403C">
        <w:t xml:space="preserve"> RW David B. Littman, PGC</w:t>
      </w:r>
    </w:p>
    <w:p w14:paraId="13C53837" w14:textId="1AD2C1A3" w:rsidR="00D84DBC" w:rsidRPr="00B02DC3" w:rsidRDefault="00D84DBC" w:rsidP="00B02DC3">
      <w:r w:rsidRPr="00D84DBC">
        <w:t>Chaplain</w:t>
      </w:r>
      <w:r w:rsidR="00305D4A">
        <w:t>: vacant</w:t>
      </w:r>
    </w:p>
    <w:p w14:paraId="45CF7E74" w14:textId="12147596" w:rsidR="00B02DC3" w:rsidRPr="00B02DC3" w:rsidRDefault="00B02DC3" w:rsidP="00B02DC3">
      <w:r w:rsidRPr="00B02DC3">
        <w:t>Senior Deacon:</w:t>
      </w:r>
      <w:r w:rsidR="000247F2">
        <w:t xml:space="preserve"> WB Eric D. Wolff</w:t>
      </w:r>
    </w:p>
    <w:p w14:paraId="443314F0" w14:textId="49BFCFAB" w:rsidR="00B02DC3" w:rsidRPr="00B02DC3" w:rsidRDefault="00B02DC3" w:rsidP="00B02DC3">
      <w:r w:rsidRPr="00B02DC3">
        <w:t>Junior Deacon:</w:t>
      </w:r>
      <w:r w:rsidR="000247F2">
        <w:t xml:space="preserve"> DB Frank Moschella</w:t>
      </w:r>
    </w:p>
    <w:p w14:paraId="77AE31D3" w14:textId="1D8BD789" w:rsidR="00064E3A" w:rsidRDefault="00B02DC3" w:rsidP="00B02DC3">
      <w:r w:rsidRPr="00B02DC3">
        <w:t xml:space="preserve">SMC:  </w:t>
      </w:r>
      <w:r w:rsidR="00C860C0">
        <w:t>vacant</w:t>
      </w:r>
      <w:r w:rsidRPr="00B02DC3">
        <w:t xml:space="preserve">                                                 JMC:</w:t>
      </w:r>
      <w:r w:rsidR="00C860C0">
        <w:t xml:space="preserve"> vacant</w:t>
      </w:r>
      <w:r w:rsidRPr="00B02DC3">
        <w:t xml:space="preserve">                                                         </w:t>
      </w:r>
    </w:p>
    <w:p w14:paraId="27202241" w14:textId="0072DED4" w:rsidR="0042771F" w:rsidRDefault="00B02DC3" w:rsidP="00B02DC3">
      <w:r w:rsidRPr="00B02DC3">
        <w:t>Sr.</w:t>
      </w:r>
      <w:r w:rsidR="00064E3A">
        <w:t xml:space="preserve"> </w:t>
      </w:r>
      <w:r w:rsidRPr="00B02DC3">
        <w:t>St</w:t>
      </w:r>
      <w:r w:rsidR="00064E3A">
        <w:t>eward</w:t>
      </w:r>
      <w:r w:rsidRPr="00B02DC3">
        <w:t>:</w:t>
      </w:r>
      <w:r w:rsidR="00064E3A">
        <w:t xml:space="preserve"> </w:t>
      </w:r>
      <w:proofErr w:type="gramStart"/>
      <w:r w:rsidR="00C860C0">
        <w:t>vacant</w:t>
      </w:r>
      <w:r w:rsidR="00064E3A">
        <w:t xml:space="preserve">; </w:t>
      </w:r>
      <w:r w:rsidR="00272CDA">
        <w:t xml:space="preserve">  </w:t>
      </w:r>
      <w:proofErr w:type="gramEnd"/>
      <w:r w:rsidR="00272CDA">
        <w:t xml:space="preserve">          </w:t>
      </w:r>
      <w:r w:rsidRPr="00B02DC3">
        <w:t>Jr.</w:t>
      </w:r>
      <w:r w:rsidR="00272CDA">
        <w:t xml:space="preserve"> </w:t>
      </w:r>
      <w:r w:rsidRPr="00B02DC3">
        <w:t>St</w:t>
      </w:r>
      <w:r w:rsidR="00064E3A">
        <w:t>eward</w:t>
      </w:r>
      <w:r w:rsidRPr="00B02DC3">
        <w:t>:</w:t>
      </w:r>
      <w:r w:rsidR="00272CDA">
        <w:t xml:space="preserve"> Br. Kent W. Simpson</w:t>
      </w:r>
      <w:r w:rsidR="0042771F">
        <w:t xml:space="preserve"> </w:t>
      </w:r>
    </w:p>
    <w:p w14:paraId="76B70B22" w14:textId="408242F7" w:rsidR="00B02DC3" w:rsidRPr="00B02DC3" w:rsidRDefault="00B02DC3" w:rsidP="00B02DC3">
      <w:r w:rsidRPr="00B02DC3">
        <w:t>Marshal:</w:t>
      </w:r>
      <w:r w:rsidR="0042771F">
        <w:t xml:space="preserve"> DB Arthur </w:t>
      </w:r>
      <w:proofErr w:type="gramStart"/>
      <w:r w:rsidR="0042771F">
        <w:t>Schneier;</w:t>
      </w:r>
      <w:r w:rsidRPr="00B02DC3">
        <w:t xml:space="preserve">   </w:t>
      </w:r>
      <w:proofErr w:type="gramEnd"/>
      <w:r w:rsidRPr="00B02DC3">
        <w:t xml:space="preserve">                               Tyler:</w:t>
      </w:r>
      <w:r w:rsidR="0042771F">
        <w:t xml:space="preserve"> DB John AS. Dougherty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0112D539" w14:textId="29FA6A3F" w:rsidR="009A16D7" w:rsidRDefault="00956B5B" w:rsidP="00B02DC3">
      <w:r>
        <w:t>WB Leroy Schneider; WB Alfred J. Rodriguez</w:t>
      </w:r>
      <w:r w:rsidR="001F0A72">
        <w:t>; Br. FC Dylan Moynihan; BR. EA YU-Chuan H</w:t>
      </w:r>
      <w:r w:rsidR="00D13974">
        <w:t>u</w:t>
      </w:r>
    </w:p>
    <w:p w14:paraId="1E1D0097" w14:textId="77777777" w:rsidR="0046259E" w:rsidRPr="00B02DC3" w:rsidRDefault="0046259E" w:rsidP="00B02DC3"/>
    <w:p w14:paraId="2D04A0F4" w14:textId="77777777" w:rsidR="00B02DC3" w:rsidRPr="00B02DC3" w:rsidRDefault="00B02DC3" w:rsidP="00B02DC3"/>
    <w:p w14:paraId="259F81B7" w14:textId="77777777" w:rsidR="00B02DC3" w:rsidRDefault="00B02DC3" w:rsidP="00B02DC3">
      <w:r w:rsidRPr="00B02DC3">
        <w:t>Visiting Brethren:</w:t>
      </w:r>
    </w:p>
    <w:p w14:paraId="2B56A1AD" w14:textId="589B5FD9" w:rsidR="00D13974" w:rsidRDefault="00D13974" w:rsidP="00B02DC3">
      <w:r>
        <w:t>RW David J. Weiss</w:t>
      </w:r>
      <w:r w:rsidR="0002082A">
        <w:t>, PAGM -</w:t>
      </w:r>
      <w:proofErr w:type="spellStart"/>
      <w:r w:rsidR="0002082A">
        <w:t>MilltownPaletstine</w:t>
      </w:r>
      <w:proofErr w:type="spellEnd"/>
      <w:r w:rsidR="0002082A">
        <w:t xml:space="preserve"> No. </w:t>
      </w:r>
      <w:proofErr w:type="gramStart"/>
      <w:r w:rsidR="0002082A">
        <w:t>294</w:t>
      </w:r>
      <w:r w:rsidR="004D00D7">
        <w:t>;</w:t>
      </w:r>
      <w:proofErr w:type="gramEnd"/>
    </w:p>
    <w:p w14:paraId="6176A0EF" w14:textId="4E4D3A6A" w:rsidR="004D00D7" w:rsidRDefault="004D00D7" w:rsidP="00B02DC3">
      <w:r>
        <w:t>WB Victor T</w:t>
      </w:r>
      <w:r w:rsidR="00000349">
        <w:t>.</w:t>
      </w:r>
      <w:r>
        <w:t xml:space="preserve"> </w:t>
      </w:r>
      <w:r w:rsidR="00000349">
        <w:t>Manickam</w:t>
      </w:r>
      <w:r w:rsidR="004C3716">
        <w:t xml:space="preserve"> -Truth Lodge No. 944 in Bomby India, Warranted</w:t>
      </w:r>
      <w:r w:rsidR="006F51C4">
        <w:t xml:space="preserve"> by</w:t>
      </w:r>
      <w:r w:rsidR="004C3716">
        <w:t xml:space="preserve"> the UGLE</w:t>
      </w:r>
    </w:p>
    <w:p w14:paraId="7B0CE916" w14:textId="77777777" w:rsidR="00B45BD8" w:rsidRDefault="00B45BD8" w:rsidP="00B02DC3"/>
    <w:p w14:paraId="557BB36A" w14:textId="31166836" w:rsidR="00B45BD8" w:rsidRDefault="00B45BD8" w:rsidP="00B02DC3">
      <w:r>
        <w:t xml:space="preserve">Immediately following the Opening Worshipful Master </w:t>
      </w:r>
      <w:r w:rsidR="002D6FD5">
        <w:t xml:space="preserve">Declared labor on the Master Mason Degree closed and the Lodge Duly at Labor on the Entered Apprentice Degree. Brothers </w:t>
      </w:r>
      <w:r w:rsidR="00000E16">
        <w:t>Moynihan</w:t>
      </w:r>
      <w:r w:rsidR="002D6FD5">
        <w:t xml:space="preserve"> and Hu were ad</w:t>
      </w:r>
      <w:r w:rsidR="00000E16">
        <w:t>mitted after the changeover.</w:t>
      </w:r>
    </w:p>
    <w:p w14:paraId="44D85F48" w14:textId="77777777" w:rsidR="0046259E" w:rsidRPr="00B02DC3" w:rsidRDefault="0046259E" w:rsidP="00B02DC3"/>
    <w:p w14:paraId="7340117C" w14:textId="77777777" w:rsidR="00B02DC3" w:rsidRPr="00B02DC3" w:rsidRDefault="00B02DC3" w:rsidP="00B02DC3"/>
    <w:p w14:paraId="721ED7A8" w14:textId="77777777" w:rsidR="0046259E" w:rsidRDefault="0046259E" w:rsidP="00B02DC3">
      <w:pPr>
        <w:rPr>
          <w:b/>
          <w:bCs/>
        </w:rPr>
      </w:pPr>
      <w:r>
        <w:rPr>
          <w:b/>
          <w:bCs/>
        </w:rPr>
        <w:lastRenderedPageBreak/>
        <w:t>Minutes:</w:t>
      </w:r>
    </w:p>
    <w:p w14:paraId="7BEBB13D" w14:textId="2285DA14" w:rsidR="00B02DC3" w:rsidRDefault="00B02DC3" w:rsidP="00B02DC3">
      <w:r w:rsidRPr="00B02DC3">
        <w:t>A Motion was made by</w:t>
      </w:r>
      <w:r w:rsidR="0099064E">
        <w:t xml:space="preserve"> DB Arthur Scheier</w:t>
      </w:r>
      <w:r w:rsidRPr="00B02DC3">
        <w:t>, and seconded by</w:t>
      </w:r>
      <w:r w:rsidR="0099064E">
        <w:t xml:space="preserve"> WB Eric Wolff</w:t>
      </w:r>
      <w:r w:rsidRPr="00B02DC3">
        <w:t xml:space="preserve">, to accept the Minutes of the </w:t>
      </w:r>
      <w:r w:rsidR="006B3E8A">
        <w:t xml:space="preserve">November 4, 2024 </w:t>
      </w:r>
      <w:r w:rsidRPr="00B02DC3">
        <w:t>(</w:t>
      </w:r>
      <w:r w:rsidR="006B3E8A">
        <w:t>11/04/2024</w:t>
      </w:r>
      <w:r w:rsidRPr="00B02DC3">
        <w:t>)</w:t>
      </w:r>
      <w:r w:rsidR="006B3E8A">
        <w:t xml:space="preserve"> </w:t>
      </w:r>
      <w:r w:rsidRPr="00B02DC3">
        <w:t xml:space="preserve">Communication as </w:t>
      </w:r>
      <w:r w:rsidR="00CD5A33">
        <w:t>distributed to the brothers via</w:t>
      </w:r>
      <w:r w:rsidR="00EF01FA">
        <w:t xml:space="preserve"> </w:t>
      </w:r>
      <w:r w:rsidRPr="00B02DC3">
        <w:t>email. Motion carried.</w:t>
      </w:r>
    </w:p>
    <w:p w14:paraId="0D30764D" w14:textId="77777777" w:rsidR="00A75568" w:rsidRDefault="00A75568" w:rsidP="00B02DC3"/>
    <w:p w14:paraId="148BE9D5" w14:textId="77777777" w:rsidR="00A75568" w:rsidRPr="00A75568" w:rsidRDefault="00A75568" w:rsidP="00A75568">
      <w:pPr>
        <w:rPr>
          <w:b/>
        </w:rPr>
      </w:pPr>
      <w:r w:rsidRPr="00A75568">
        <w:rPr>
          <w:b/>
        </w:rPr>
        <w:t>Treasurer’s Report:</w:t>
      </w:r>
    </w:p>
    <w:p w14:paraId="4E90615A" w14:textId="77777777" w:rsidR="00E03D68" w:rsidRDefault="00EF01FA" w:rsidP="00A75568">
      <w:r>
        <w:t>RW David B. Littman Treasurer reporting</w:t>
      </w:r>
      <w:r w:rsidR="00E03D68">
        <w:t>.</w:t>
      </w:r>
    </w:p>
    <w:p w14:paraId="56963A30" w14:textId="12810943" w:rsidR="00A75568" w:rsidRPr="00A75568" w:rsidRDefault="00A75568" w:rsidP="00A75568">
      <w:r w:rsidRPr="00A75568">
        <w:t xml:space="preserve">Lodge Checking Account (Northfield Bank) Balance: </w:t>
      </w:r>
      <w:r w:rsidR="00E03D68">
        <w:t>$945.99</w:t>
      </w:r>
      <w:r w:rsidRPr="00A75568">
        <w:t xml:space="preserve"> </w:t>
      </w:r>
    </w:p>
    <w:p w14:paraId="4D315064" w14:textId="47B94871" w:rsidR="00783AD7" w:rsidRPr="00783AD7" w:rsidRDefault="00A75568" w:rsidP="00783AD7">
      <w:r w:rsidRPr="00A75568">
        <w:t>Franklin Founding Fund Investment Account Balance:</w:t>
      </w:r>
      <w:r w:rsidR="00783AD7" w:rsidRPr="00783AD7">
        <w:t xml:space="preserve"> $92,301.31 per September 30, 2024, Statement.</w:t>
      </w:r>
    </w:p>
    <w:p w14:paraId="5C432AE9" w14:textId="77E5D8C0" w:rsidR="00A75568" w:rsidRPr="00A75568" w:rsidRDefault="00783AD7" w:rsidP="00A75568">
      <w:r>
        <w:t xml:space="preserve"> </w:t>
      </w:r>
    </w:p>
    <w:p w14:paraId="17D226EE" w14:textId="41663C36" w:rsidR="00A75568" w:rsidRDefault="00A75568" w:rsidP="00A75568">
      <w:r w:rsidRPr="00A75568">
        <w:t>A Motion was made by</w:t>
      </w:r>
      <w:r w:rsidR="00AA021E">
        <w:t xml:space="preserve"> WB Eric Wolff</w:t>
      </w:r>
      <w:r w:rsidRPr="00A75568">
        <w:t>, and seconded by</w:t>
      </w:r>
      <w:r w:rsidR="00EC762D">
        <w:t xml:space="preserve"> DB Arthur Schneier</w:t>
      </w:r>
      <w:r w:rsidRPr="00A75568">
        <w:t>, to receive the Treasurer’s Report as given. Motion carried.</w:t>
      </w:r>
    </w:p>
    <w:p w14:paraId="269DB155" w14:textId="77777777" w:rsidR="00814F4F" w:rsidRDefault="00814F4F" w:rsidP="00A75568"/>
    <w:p w14:paraId="076692DF" w14:textId="705492C2" w:rsidR="00814F4F" w:rsidRPr="00A75568" w:rsidRDefault="00814F4F" w:rsidP="00A75568">
      <w:r>
        <w:t xml:space="preserve">A Motion was made by RW Raymond Helge, and seconded by </w:t>
      </w:r>
      <w:r w:rsidR="00A057DD">
        <w:t>WB Eric Wolff</w:t>
      </w:r>
      <w:r w:rsidR="0056244E">
        <w:t>,</w:t>
      </w:r>
      <w:r w:rsidR="00A057DD">
        <w:t xml:space="preserve"> to transfer $5,000.00 for our </w:t>
      </w:r>
      <w:r w:rsidR="00EE1544">
        <w:t>investment</w:t>
      </w:r>
      <w:r w:rsidR="00A057DD">
        <w:t xml:space="preserve"> account to </w:t>
      </w:r>
      <w:r w:rsidR="000C7A00">
        <w:t xml:space="preserve">the checking account to make sure we can cover </w:t>
      </w:r>
      <w:r w:rsidR="00282E1B">
        <w:t>expenses</w:t>
      </w:r>
      <w:r w:rsidR="000C7A00">
        <w:t xml:space="preserve"> </w:t>
      </w:r>
      <w:r w:rsidR="00282E1B">
        <w:t>through the end of 2024. Motion Carried.</w:t>
      </w:r>
    </w:p>
    <w:p w14:paraId="39CE494F" w14:textId="77777777" w:rsidR="00A75568" w:rsidRDefault="00A75568" w:rsidP="00B02DC3"/>
    <w:p w14:paraId="3EA8FF4B" w14:textId="77777777" w:rsidR="00F45E4F" w:rsidRDefault="00F45E4F" w:rsidP="00B02DC3"/>
    <w:p w14:paraId="3F1C44EE" w14:textId="734DCC65" w:rsidR="00F45E4F" w:rsidRDefault="00F45E4F" w:rsidP="00B02DC3">
      <w:pPr>
        <w:rPr>
          <w:b/>
          <w:bCs/>
        </w:rPr>
      </w:pPr>
      <w:r w:rsidRPr="00F45E4F">
        <w:rPr>
          <w:b/>
          <w:bCs/>
        </w:rPr>
        <w:t>Voucher</w:t>
      </w:r>
      <w:r>
        <w:rPr>
          <w:b/>
          <w:bCs/>
        </w:rPr>
        <w:t>s and Bills:</w:t>
      </w:r>
    </w:p>
    <w:p w14:paraId="15A96C05" w14:textId="5CE0948F" w:rsidR="00B02DC3" w:rsidRPr="00B02DC3" w:rsidRDefault="00B02DC3" w:rsidP="00B02DC3">
      <w:r w:rsidRPr="00B02DC3">
        <w:t>A Motion was made by</w:t>
      </w:r>
      <w:r w:rsidR="00D058CF">
        <w:t xml:space="preserve"> WB Eric Wolff</w:t>
      </w:r>
      <w:r w:rsidRPr="00B02DC3">
        <w:t>, and seconded by</w:t>
      </w:r>
      <w:r w:rsidR="00D058CF">
        <w:t xml:space="preserve"> DB Arthur Schneier</w:t>
      </w:r>
      <w:r w:rsidRPr="00B02DC3">
        <w:t xml:space="preserve">, to pay Vouchers No. </w:t>
      </w:r>
      <w:r w:rsidR="00D324D2">
        <w:t>102</w:t>
      </w:r>
      <w:r w:rsidR="00F625B1">
        <w:t xml:space="preserve"> </w:t>
      </w:r>
      <w:r w:rsidRPr="00B02DC3">
        <w:t xml:space="preserve">through </w:t>
      </w:r>
      <w:r w:rsidR="00BA24DA">
        <w:t xml:space="preserve">No.109 </w:t>
      </w:r>
      <w:r w:rsidRPr="00B02DC3">
        <w:t xml:space="preserve">as read. Motion carried.  </w:t>
      </w:r>
    </w:p>
    <w:p w14:paraId="1FA1C8B2" w14:textId="77777777" w:rsidR="00B02DC3" w:rsidRPr="00B02DC3" w:rsidRDefault="00B02DC3" w:rsidP="00B02DC3"/>
    <w:p w14:paraId="533A755E" w14:textId="77777777" w:rsidR="00F74433" w:rsidRDefault="00B02DC3" w:rsidP="00B02DC3">
      <w:r w:rsidRPr="00B02DC3">
        <w:t xml:space="preserve">Vouchers Itemized: </w:t>
      </w:r>
    </w:p>
    <w:p w14:paraId="437F5137" w14:textId="0E15C3AF" w:rsidR="00D22871" w:rsidRDefault="00F74433" w:rsidP="00F74433">
      <w:r w:rsidRPr="00F74433">
        <w:t>No.10</w:t>
      </w:r>
      <w:r>
        <w:t>2</w:t>
      </w:r>
      <w:r w:rsidRPr="00F74433">
        <w:t xml:space="preserve"> – Amount: $</w:t>
      </w:r>
      <w:r w:rsidR="00D22871">
        <w:t>363.07</w:t>
      </w:r>
      <w:r w:rsidRPr="00F74433">
        <w:t>; To:</w:t>
      </w:r>
      <w:r w:rsidR="00D22871">
        <w:t xml:space="preserve"> Chubb</w:t>
      </w:r>
      <w:r w:rsidRPr="00F74433">
        <w:t>; For:</w:t>
      </w:r>
      <w:r w:rsidR="00D22871">
        <w:t xml:space="preserve"> Lodge Insurance.</w:t>
      </w:r>
    </w:p>
    <w:p w14:paraId="4801669E" w14:textId="77777777" w:rsidR="00DF45BB" w:rsidRDefault="00D22871" w:rsidP="00F74433">
      <w:r>
        <w:t>No</w:t>
      </w:r>
      <w:r w:rsidR="00144DF1">
        <w:t>.103 – Amount: $79.97; To: Raymo</w:t>
      </w:r>
      <w:r w:rsidR="00F87780">
        <w:t>nd Helge; For: CM Almy “Kerry Liq</w:t>
      </w:r>
      <w:r w:rsidR="00DF45BB">
        <w:t>uid” oil for candle lamps.</w:t>
      </w:r>
    </w:p>
    <w:p w14:paraId="36CEC75E" w14:textId="77777777" w:rsidR="004713C8" w:rsidRDefault="00DF45BB" w:rsidP="00F74433">
      <w:r>
        <w:t>No.104 – Amount: $63.66; To: John Dougherty; For: New exterior light fixtures</w:t>
      </w:r>
      <w:r w:rsidR="00015FE0">
        <w:t>.</w:t>
      </w:r>
      <w:r w:rsidR="00F87780">
        <w:t xml:space="preserve"> </w:t>
      </w:r>
      <w:r w:rsidR="00144DF1">
        <w:t xml:space="preserve"> </w:t>
      </w:r>
    </w:p>
    <w:p w14:paraId="0DFE026A" w14:textId="77777777" w:rsidR="00C3422C" w:rsidRDefault="004713C8" w:rsidP="00F74433">
      <w:r>
        <w:t xml:space="preserve">No.105 </w:t>
      </w:r>
      <w:r w:rsidR="00181F4F">
        <w:t>–</w:t>
      </w:r>
      <w:r>
        <w:t xml:space="preserve"> Amount</w:t>
      </w:r>
      <w:r w:rsidR="00181F4F">
        <w:t xml:space="preserve">: $184.11; To: PSE&amp;G; </w:t>
      </w:r>
      <w:r w:rsidR="003C3E66">
        <w:t xml:space="preserve">For: Lodge </w:t>
      </w:r>
      <w:r w:rsidR="00C3422C">
        <w:t>Electric</w:t>
      </w:r>
      <w:r w:rsidR="003C3E66">
        <w:t xml:space="preserve"> &amp; gas service 10/11-11/08/24</w:t>
      </w:r>
      <w:r w:rsidR="00C3422C">
        <w:t>.</w:t>
      </w:r>
      <w:r w:rsidR="00181F4F">
        <w:t xml:space="preserve"> </w:t>
      </w:r>
    </w:p>
    <w:p w14:paraId="76B437FB" w14:textId="77777777" w:rsidR="007E43F3" w:rsidRDefault="00C3422C" w:rsidP="00F74433">
      <w:r>
        <w:t>No.106 – Amount: $7.35</w:t>
      </w:r>
      <w:r w:rsidR="006B404B">
        <w:t xml:space="preserve">; To: North Brunswick Township; For: Water &amp; sewer Service </w:t>
      </w:r>
      <w:r w:rsidR="007E43F3">
        <w:t>09/30-10/31/24.</w:t>
      </w:r>
    </w:p>
    <w:p w14:paraId="5A347476" w14:textId="77777777" w:rsidR="00DC6CC6" w:rsidRDefault="007E43F3" w:rsidP="00F74433">
      <w:r>
        <w:t>No.107 – Amount: $</w:t>
      </w:r>
      <w:r w:rsidR="00D77826">
        <w:t>24.98; To: Kent Simpson; For: Dinner 11/18/24.</w:t>
      </w:r>
    </w:p>
    <w:p w14:paraId="39CBD4CB" w14:textId="77777777" w:rsidR="007808B8" w:rsidRDefault="00DC6CC6" w:rsidP="00F74433">
      <w:r>
        <w:t>No.108 – Amount: $7.54; To: Arthur Campbell</w:t>
      </w:r>
      <w:r w:rsidR="007808B8">
        <w:t>; For: Dinner 11/18/24.</w:t>
      </w:r>
    </w:p>
    <w:p w14:paraId="4ADBA10E" w14:textId="1089F5AF" w:rsidR="00F74433" w:rsidRDefault="007808B8" w:rsidP="00F74433">
      <w:r>
        <w:lastRenderedPageBreak/>
        <w:t>No.109 – Amount: $300.00</w:t>
      </w:r>
      <w:r w:rsidR="00D724C9">
        <w:t>; To: Jerusalem Lodge No.26;</w:t>
      </w:r>
      <w:r w:rsidR="006F1B7E">
        <w:t xml:space="preserve"> </w:t>
      </w:r>
      <w:r w:rsidR="00A65576">
        <w:t>For: Fee for Kilties and Dinner for MM Degree on 11/19/24.</w:t>
      </w:r>
      <w:r w:rsidR="00F74433" w:rsidRPr="00F74433">
        <w:t xml:space="preserve">  </w:t>
      </w:r>
    </w:p>
    <w:p w14:paraId="70497EC5" w14:textId="77777777" w:rsidR="00441493" w:rsidRDefault="00441493" w:rsidP="00F74433"/>
    <w:p w14:paraId="5EB8CA04" w14:textId="77777777" w:rsidR="00B02DC3" w:rsidRDefault="00B02DC3" w:rsidP="00B02DC3">
      <w:pPr>
        <w:rPr>
          <w:b/>
        </w:rPr>
      </w:pPr>
      <w:r w:rsidRPr="00B02DC3">
        <w:rPr>
          <w:b/>
        </w:rPr>
        <w:t>Communications:</w:t>
      </w:r>
    </w:p>
    <w:p w14:paraId="373E4821" w14:textId="77777777" w:rsidR="004600D8" w:rsidRDefault="00015FE0" w:rsidP="00B02DC3">
      <w:pPr>
        <w:rPr>
          <w:bCs/>
        </w:rPr>
      </w:pPr>
      <w:r>
        <w:rPr>
          <w:bCs/>
        </w:rPr>
        <w:t>Grand Lodge Election results</w:t>
      </w:r>
      <w:r w:rsidR="008A047B">
        <w:rPr>
          <w:bCs/>
        </w:rPr>
        <w:t xml:space="preserve">: MWGM J. Eugene </w:t>
      </w:r>
      <w:proofErr w:type="spellStart"/>
      <w:r w:rsidR="008A047B">
        <w:rPr>
          <w:bCs/>
        </w:rPr>
        <w:t>Margroff</w:t>
      </w:r>
      <w:proofErr w:type="spellEnd"/>
      <w:r w:rsidR="008A047B">
        <w:rPr>
          <w:bCs/>
        </w:rPr>
        <w:t>; RWDGM Omar S. Morris</w:t>
      </w:r>
      <w:r w:rsidR="008818E3">
        <w:rPr>
          <w:bCs/>
        </w:rPr>
        <w:t>; RWSGW Bruce</w:t>
      </w:r>
      <w:r w:rsidR="0073279F">
        <w:rPr>
          <w:bCs/>
        </w:rPr>
        <w:t xml:space="preserve"> C.</w:t>
      </w:r>
      <w:r w:rsidR="008818E3">
        <w:rPr>
          <w:bCs/>
        </w:rPr>
        <w:t xml:space="preserve"> Golway</w:t>
      </w:r>
      <w:r w:rsidR="0073279F">
        <w:rPr>
          <w:bCs/>
        </w:rPr>
        <w:t xml:space="preserve">; </w:t>
      </w:r>
      <w:r w:rsidR="00105B80">
        <w:rPr>
          <w:bCs/>
        </w:rPr>
        <w:t xml:space="preserve">RWJGW Bernard J. “Bud” </w:t>
      </w:r>
      <w:proofErr w:type="spellStart"/>
      <w:r w:rsidR="00105B80">
        <w:rPr>
          <w:bCs/>
        </w:rPr>
        <w:t>Madgey</w:t>
      </w:r>
      <w:proofErr w:type="spellEnd"/>
      <w:r w:rsidR="00105B80">
        <w:rPr>
          <w:bCs/>
        </w:rPr>
        <w:t>, V</w:t>
      </w:r>
      <w:r w:rsidR="00D6657F">
        <w:rPr>
          <w:bCs/>
        </w:rPr>
        <w:t>; Grand Treasurer MW Douglas R. Pol</w:t>
      </w:r>
      <w:r w:rsidR="00EA7F24">
        <w:rPr>
          <w:bCs/>
        </w:rPr>
        <w:t xml:space="preserve">icastro; Grand Secretary MW Larry S. </w:t>
      </w:r>
      <w:proofErr w:type="gramStart"/>
      <w:r w:rsidR="00EA7F24">
        <w:rPr>
          <w:bCs/>
        </w:rPr>
        <w:t>Plasket;</w:t>
      </w:r>
      <w:proofErr w:type="gramEnd"/>
    </w:p>
    <w:p w14:paraId="2652AF05" w14:textId="77777777" w:rsidR="004600D8" w:rsidRDefault="00EA7F24" w:rsidP="00B02DC3">
      <w:pPr>
        <w:rPr>
          <w:bCs/>
        </w:rPr>
      </w:pPr>
      <w:r>
        <w:rPr>
          <w:bCs/>
        </w:rPr>
        <w:t xml:space="preserve"> Grand Lodge Trustee</w:t>
      </w:r>
      <w:r w:rsidR="004600D8">
        <w:rPr>
          <w:bCs/>
        </w:rPr>
        <w:t xml:space="preserve"> WB David C. </w:t>
      </w:r>
      <w:proofErr w:type="gramStart"/>
      <w:r w:rsidR="004600D8">
        <w:rPr>
          <w:bCs/>
        </w:rPr>
        <w:t>VanPelt;</w:t>
      </w:r>
      <w:proofErr w:type="gramEnd"/>
      <w:r w:rsidR="004600D8">
        <w:rPr>
          <w:bCs/>
        </w:rPr>
        <w:t xml:space="preserve"> </w:t>
      </w:r>
    </w:p>
    <w:p w14:paraId="1B2F35DD" w14:textId="77777777" w:rsidR="002D7FA4" w:rsidRDefault="004600D8" w:rsidP="00B02DC3">
      <w:pPr>
        <w:rPr>
          <w:bCs/>
        </w:rPr>
      </w:pPr>
      <w:r>
        <w:rPr>
          <w:bCs/>
        </w:rPr>
        <w:t>Historic Trenton Masonic Temple Trustee:</w:t>
      </w:r>
      <w:r w:rsidR="00AF2FA5">
        <w:rPr>
          <w:bCs/>
        </w:rPr>
        <w:t xml:space="preserve"> 3</w:t>
      </w:r>
      <w:r w:rsidR="001563E3">
        <w:rPr>
          <w:bCs/>
        </w:rPr>
        <w:t>-year term;</w:t>
      </w:r>
      <w:r>
        <w:rPr>
          <w:bCs/>
        </w:rPr>
        <w:t xml:space="preserve"> Raymon</w:t>
      </w:r>
      <w:r w:rsidR="00AF2FA5">
        <w:rPr>
          <w:bCs/>
        </w:rPr>
        <w:t>d</w:t>
      </w:r>
      <w:r>
        <w:rPr>
          <w:bCs/>
        </w:rPr>
        <w:t xml:space="preserve"> Foose</w:t>
      </w:r>
      <w:r w:rsidR="00AF2FA5">
        <w:rPr>
          <w:bCs/>
        </w:rPr>
        <w:t>, Richard E. Schultz</w:t>
      </w:r>
      <w:r w:rsidR="001563E3">
        <w:rPr>
          <w:bCs/>
        </w:rPr>
        <w:t xml:space="preserve">; unexpired </w:t>
      </w:r>
      <w:proofErr w:type="gramStart"/>
      <w:r w:rsidR="001563E3">
        <w:rPr>
          <w:bCs/>
        </w:rPr>
        <w:t>2 year</w:t>
      </w:r>
      <w:proofErr w:type="gramEnd"/>
      <w:r w:rsidR="001563E3">
        <w:rPr>
          <w:bCs/>
        </w:rPr>
        <w:t xml:space="preserve"> term; Arthur </w:t>
      </w:r>
      <w:r w:rsidR="002D7FA4">
        <w:rPr>
          <w:bCs/>
        </w:rPr>
        <w:t>S Pelzer</w:t>
      </w:r>
    </w:p>
    <w:p w14:paraId="084E826C" w14:textId="749432A3" w:rsidR="00BD599E" w:rsidRDefault="002D7FA4" w:rsidP="00B02DC3">
      <w:pPr>
        <w:rPr>
          <w:bCs/>
        </w:rPr>
      </w:pPr>
      <w:r>
        <w:rPr>
          <w:bCs/>
        </w:rPr>
        <w:t>Masonic Charity Foundation Trustee</w:t>
      </w:r>
      <w:r w:rsidR="00DC6382">
        <w:rPr>
          <w:bCs/>
        </w:rPr>
        <w:t xml:space="preserve">, </w:t>
      </w:r>
      <w:r w:rsidR="00A53BBF">
        <w:rPr>
          <w:bCs/>
        </w:rPr>
        <w:t>3-year</w:t>
      </w:r>
      <w:r w:rsidR="004E3F41">
        <w:rPr>
          <w:bCs/>
        </w:rPr>
        <w:t xml:space="preserve"> term: Joseph K. Barbara; Ellis Jacobs, David J. Weiss</w:t>
      </w:r>
    </w:p>
    <w:p w14:paraId="7715363F" w14:textId="3018EE96" w:rsidR="00015FE0" w:rsidRDefault="00BD599E" w:rsidP="00B02DC3">
      <w:pPr>
        <w:rPr>
          <w:bCs/>
        </w:rPr>
      </w:pPr>
      <w:r>
        <w:rPr>
          <w:bCs/>
        </w:rPr>
        <w:t xml:space="preserve">Grand Lodge Legislation results. Attached. </w:t>
      </w:r>
      <w:r w:rsidR="00AF2FA5">
        <w:rPr>
          <w:bCs/>
        </w:rPr>
        <w:t xml:space="preserve"> </w:t>
      </w:r>
    </w:p>
    <w:p w14:paraId="6F47EB48" w14:textId="77777777" w:rsidR="00354AAA" w:rsidRDefault="00354AAA" w:rsidP="00B02DC3">
      <w:pPr>
        <w:rPr>
          <w:bCs/>
        </w:rPr>
      </w:pPr>
    </w:p>
    <w:p w14:paraId="1B342DAE" w14:textId="77777777" w:rsidR="00B02DC3" w:rsidRDefault="00B02DC3" w:rsidP="00B02DC3">
      <w:pPr>
        <w:rPr>
          <w:b/>
        </w:rPr>
      </w:pPr>
      <w:r w:rsidRPr="00B02DC3">
        <w:rPr>
          <w:b/>
        </w:rPr>
        <w:t xml:space="preserve">Trustees’ Report: </w:t>
      </w:r>
    </w:p>
    <w:p w14:paraId="42293813" w14:textId="1F8F8F4C" w:rsidR="00A53BBF" w:rsidRDefault="00D34B8D" w:rsidP="00B02DC3">
      <w:pPr>
        <w:rPr>
          <w:bCs/>
        </w:rPr>
      </w:pPr>
      <w:r>
        <w:rPr>
          <w:bCs/>
        </w:rPr>
        <w:t xml:space="preserve">WB Eric </w:t>
      </w:r>
      <w:r w:rsidR="00D351D9">
        <w:rPr>
          <w:bCs/>
        </w:rPr>
        <w:t>Wolff, Trustee reported:</w:t>
      </w:r>
    </w:p>
    <w:p w14:paraId="7D2B4CA6" w14:textId="0BBD278C" w:rsidR="00D351D9" w:rsidRDefault="00D351D9" w:rsidP="00B02DC3">
      <w:pPr>
        <w:rPr>
          <w:bCs/>
        </w:rPr>
      </w:pPr>
      <w:r>
        <w:rPr>
          <w:bCs/>
        </w:rPr>
        <w:t>The new lodge exterior sign has been purchased and picked</w:t>
      </w:r>
      <w:r w:rsidR="00697FF8">
        <w:rPr>
          <w:bCs/>
        </w:rPr>
        <w:t xml:space="preserve"> up. We need to set it up</w:t>
      </w:r>
      <w:r w:rsidR="00D535A0">
        <w:rPr>
          <w:bCs/>
        </w:rPr>
        <w:t>.</w:t>
      </w:r>
    </w:p>
    <w:p w14:paraId="6D69FF0C" w14:textId="1DB78D62" w:rsidR="00D535A0" w:rsidRDefault="009A135B" w:rsidP="00B02DC3">
      <w:pPr>
        <w:rPr>
          <w:bCs/>
        </w:rPr>
      </w:pPr>
      <w:proofErr w:type="gramStart"/>
      <w:r>
        <w:rPr>
          <w:bCs/>
        </w:rPr>
        <w:t>Kitchen</w:t>
      </w:r>
      <w:proofErr w:type="gramEnd"/>
      <w:r>
        <w:rPr>
          <w:bCs/>
        </w:rPr>
        <w:t xml:space="preserve"> </w:t>
      </w:r>
      <w:r w:rsidR="00675285">
        <w:rPr>
          <w:bCs/>
        </w:rPr>
        <w:t>cabinet doors have been repaired.</w:t>
      </w:r>
    </w:p>
    <w:p w14:paraId="14552A1E" w14:textId="77777777" w:rsidR="00675285" w:rsidRDefault="00675285" w:rsidP="00B02DC3">
      <w:pPr>
        <w:rPr>
          <w:bCs/>
        </w:rPr>
      </w:pPr>
    </w:p>
    <w:p w14:paraId="438C39AE" w14:textId="77777777" w:rsidR="003A27CB" w:rsidRDefault="00B02DC3" w:rsidP="00B02DC3">
      <w:pPr>
        <w:rPr>
          <w:b/>
        </w:rPr>
      </w:pPr>
      <w:r w:rsidRPr="00B02DC3">
        <w:rPr>
          <w:b/>
        </w:rPr>
        <w:t>Committee Report</w:t>
      </w:r>
      <w:r w:rsidR="003A27CB">
        <w:rPr>
          <w:b/>
        </w:rPr>
        <w:t xml:space="preserve">s: </w:t>
      </w:r>
    </w:p>
    <w:p w14:paraId="4B70E7B9" w14:textId="77777777" w:rsidR="00933177" w:rsidRDefault="00B02DC3" w:rsidP="00B02DC3">
      <w:r w:rsidRPr="00B02DC3">
        <w:t>Blood Bank:</w:t>
      </w:r>
      <w:r w:rsidR="00732B59">
        <w:t xml:space="preserve"> </w:t>
      </w:r>
    </w:p>
    <w:p w14:paraId="116683BE" w14:textId="509A530D" w:rsidR="00B02DC3" w:rsidRDefault="00732B59" w:rsidP="00B02DC3">
      <w:r>
        <w:t xml:space="preserve">Union Lodge will be hosting another Red Cross Blood Drive on </w:t>
      </w:r>
      <w:r w:rsidR="003B5DCC">
        <w:t xml:space="preserve">Saturday, </w:t>
      </w:r>
      <w:r w:rsidR="00791776">
        <w:t>January 11</w:t>
      </w:r>
      <w:r w:rsidR="003B5DCC">
        <w:t xml:space="preserve">, </w:t>
      </w:r>
      <w:r w:rsidR="00520648">
        <w:t>2025,</w:t>
      </w:r>
      <w:r w:rsidR="003B5DCC">
        <w:t xml:space="preserve"> at our building.</w:t>
      </w:r>
    </w:p>
    <w:p w14:paraId="48195F99" w14:textId="77777777" w:rsidR="00A3392F" w:rsidRDefault="00A3392F" w:rsidP="00B02DC3"/>
    <w:p w14:paraId="21ABFD10" w14:textId="77777777" w:rsidR="00B02DC3" w:rsidRDefault="00B02DC3" w:rsidP="00B02DC3">
      <w:r w:rsidRPr="00B02DC3">
        <w:t>Candidate Instruction:</w:t>
      </w:r>
    </w:p>
    <w:p w14:paraId="2DC941C8" w14:textId="1674AD39" w:rsidR="00BB34C6" w:rsidRDefault="00BB34C6" w:rsidP="00B02DC3">
      <w:r>
        <w:t xml:space="preserve">RW Ben Hoff reported that Br. EA </w:t>
      </w:r>
      <w:proofErr w:type="spellStart"/>
      <w:r>
        <w:t>Arc</w:t>
      </w:r>
      <w:r w:rsidR="00520648">
        <w:t>h</w:t>
      </w:r>
      <w:r>
        <w:t>uan</w:t>
      </w:r>
      <w:proofErr w:type="spellEnd"/>
      <w:r>
        <w:t xml:space="preserve"> Hu is advancing nicely with his EA exam work</w:t>
      </w:r>
      <w:r w:rsidR="00CC6E51">
        <w:t xml:space="preserve"> and should be ready to perform in the </w:t>
      </w:r>
      <w:r w:rsidR="00A854C1">
        <w:t>lodge soon.</w:t>
      </w:r>
    </w:p>
    <w:p w14:paraId="7B6776B8" w14:textId="77777777" w:rsidR="00A854C1" w:rsidRDefault="00A854C1" w:rsidP="00B02DC3"/>
    <w:p w14:paraId="42E8B854" w14:textId="14E4E705" w:rsidR="00B02DC3" w:rsidRDefault="00B02DC3" w:rsidP="00B02DC3">
      <w:pPr>
        <w:rPr>
          <w:b/>
        </w:rPr>
      </w:pPr>
      <w:r w:rsidRPr="00B02DC3">
        <w:t xml:space="preserve"> </w:t>
      </w:r>
      <w:r w:rsidRPr="00B02DC3">
        <w:rPr>
          <w:b/>
        </w:rPr>
        <w:t>Nominations of Officers:</w:t>
      </w:r>
    </w:p>
    <w:p w14:paraId="0CEE2C85" w14:textId="2A5843B6" w:rsidR="00FD0E0B" w:rsidRDefault="00462F75" w:rsidP="00B02DC3">
      <w:pPr>
        <w:rPr>
          <w:bCs/>
        </w:rPr>
      </w:pPr>
      <w:r>
        <w:rPr>
          <w:bCs/>
        </w:rPr>
        <w:t xml:space="preserve">The </w:t>
      </w:r>
      <w:r w:rsidR="00FD0E0B">
        <w:rPr>
          <w:bCs/>
        </w:rPr>
        <w:t>Worshipful Master</w:t>
      </w:r>
      <w:r w:rsidR="00271F11">
        <w:rPr>
          <w:bCs/>
        </w:rPr>
        <w:t xml:space="preserve"> requested the Secretary announce the elected offices of Union Lodge No.19</w:t>
      </w:r>
      <w:r w:rsidR="00644EF9">
        <w:rPr>
          <w:bCs/>
        </w:rPr>
        <w:t>. They are: Worshipful Master, Senior Warden, Junior Warden, Treasurer, Secretary, Proxy to the Grand Lodge</w:t>
      </w:r>
      <w:r w:rsidR="00BF7943">
        <w:rPr>
          <w:bCs/>
        </w:rPr>
        <w:t xml:space="preserve">, Lodge Trustee for 5 years, </w:t>
      </w:r>
      <w:r w:rsidR="008E66C0">
        <w:rPr>
          <w:bCs/>
        </w:rPr>
        <w:t xml:space="preserve">Lodge Trustee unexpired </w:t>
      </w:r>
      <w:r w:rsidR="001E7012">
        <w:rPr>
          <w:bCs/>
        </w:rPr>
        <w:t xml:space="preserve">5-year </w:t>
      </w:r>
      <w:r w:rsidR="008E66C0">
        <w:rPr>
          <w:bCs/>
        </w:rPr>
        <w:t>term</w:t>
      </w:r>
      <w:r w:rsidR="001E7012">
        <w:rPr>
          <w:bCs/>
        </w:rPr>
        <w:t xml:space="preserve"> 3-years remaining.</w:t>
      </w:r>
    </w:p>
    <w:p w14:paraId="36348E19" w14:textId="5C82F604" w:rsidR="005D0449" w:rsidRDefault="005D0449" w:rsidP="00B02DC3">
      <w:pPr>
        <w:rPr>
          <w:bCs/>
        </w:rPr>
      </w:pPr>
      <w:r>
        <w:rPr>
          <w:bCs/>
        </w:rPr>
        <w:lastRenderedPageBreak/>
        <w:t>The Worshipful Master</w:t>
      </w:r>
      <w:r w:rsidR="00AB0E77">
        <w:rPr>
          <w:bCs/>
        </w:rPr>
        <w:t xml:space="preserve"> declared Nominations for officers open and placed the lodge on a Tiled Refreshment for the purpose </w:t>
      </w:r>
      <w:r w:rsidR="00EE449E">
        <w:rPr>
          <w:bCs/>
        </w:rPr>
        <w:t xml:space="preserve">of placing Nominations in the </w:t>
      </w:r>
      <w:r w:rsidR="00BA5FD2">
        <w:rPr>
          <w:bCs/>
        </w:rPr>
        <w:t>receptacle</w:t>
      </w:r>
      <w:r w:rsidR="00EE449E">
        <w:rPr>
          <w:bCs/>
        </w:rPr>
        <w:t xml:space="preserve"> at the Secretary’s desk</w:t>
      </w:r>
      <w:r w:rsidR="00BA5FD2">
        <w:rPr>
          <w:bCs/>
        </w:rPr>
        <w:t>.</w:t>
      </w:r>
    </w:p>
    <w:p w14:paraId="5A17C308" w14:textId="77777777" w:rsidR="002B10FA" w:rsidRDefault="002B10FA" w:rsidP="00B02DC3">
      <w:pPr>
        <w:rPr>
          <w:bCs/>
        </w:rPr>
      </w:pPr>
      <w:r>
        <w:rPr>
          <w:bCs/>
        </w:rPr>
        <w:t>WM called Lodge to labor. The Secretary read the names in Nomination for each office:</w:t>
      </w:r>
    </w:p>
    <w:p w14:paraId="6F6F0DC6" w14:textId="66FC816A" w:rsidR="002B10FA" w:rsidRDefault="002B10FA" w:rsidP="00B02DC3">
      <w:pPr>
        <w:rPr>
          <w:bCs/>
        </w:rPr>
      </w:pPr>
      <w:r>
        <w:rPr>
          <w:bCs/>
        </w:rPr>
        <w:t>Worshipful Master:</w:t>
      </w:r>
      <w:r w:rsidR="0096184D">
        <w:rPr>
          <w:bCs/>
        </w:rPr>
        <w:t xml:space="preserve"> Roy Kowalski</w:t>
      </w:r>
    </w:p>
    <w:p w14:paraId="5C3F2A0E" w14:textId="68454F9C" w:rsidR="002B10FA" w:rsidRDefault="002B10FA" w:rsidP="00B02DC3">
      <w:pPr>
        <w:rPr>
          <w:bCs/>
        </w:rPr>
      </w:pPr>
      <w:r>
        <w:rPr>
          <w:bCs/>
        </w:rPr>
        <w:t>Senior Warden:</w:t>
      </w:r>
      <w:r w:rsidR="0096184D">
        <w:rPr>
          <w:bCs/>
        </w:rPr>
        <w:t xml:space="preserve"> Eric Wolff</w:t>
      </w:r>
    </w:p>
    <w:p w14:paraId="4886E0E6" w14:textId="3AB71942" w:rsidR="002B10FA" w:rsidRDefault="002B10FA" w:rsidP="00B02DC3">
      <w:pPr>
        <w:rPr>
          <w:bCs/>
        </w:rPr>
      </w:pPr>
      <w:r>
        <w:rPr>
          <w:bCs/>
        </w:rPr>
        <w:t>Junior Warden:</w:t>
      </w:r>
      <w:r w:rsidR="0096184D">
        <w:rPr>
          <w:bCs/>
        </w:rPr>
        <w:t xml:space="preserve"> Arthur H. Campbell</w:t>
      </w:r>
      <w:r w:rsidR="00CC1DFA">
        <w:rPr>
          <w:bCs/>
        </w:rPr>
        <w:t>, III</w:t>
      </w:r>
    </w:p>
    <w:p w14:paraId="6619FB59" w14:textId="16C672B7" w:rsidR="009A7636" w:rsidRDefault="002B10FA" w:rsidP="00B02DC3">
      <w:pPr>
        <w:rPr>
          <w:bCs/>
        </w:rPr>
      </w:pPr>
      <w:r>
        <w:rPr>
          <w:bCs/>
        </w:rPr>
        <w:t>Tr</w:t>
      </w:r>
      <w:r w:rsidR="009A7636">
        <w:rPr>
          <w:bCs/>
        </w:rPr>
        <w:t>e</w:t>
      </w:r>
      <w:r>
        <w:rPr>
          <w:bCs/>
        </w:rPr>
        <w:t>asurer</w:t>
      </w:r>
      <w:r w:rsidR="009A7636">
        <w:rPr>
          <w:bCs/>
        </w:rPr>
        <w:t>:</w:t>
      </w:r>
      <w:r w:rsidR="00CC1DFA">
        <w:rPr>
          <w:bCs/>
        </w:rPr>
        <w:t xml:space="preserve"> David B. Littman</w:t>
      </w:r>
    </w:p>
    <w:p w14:paraId="756F5D1C" w14:textId="11E66D66" w:rsidR="009A7636" w:rsidRDefault="009A7636" w:rsidP="00B02DC3">
      <w:pPr>
        <w:rPr>
          <w:bCs/>
        </w:rPr>
      </w:pPr>
      <w:r>
        <w:rPr>
          <w:bCs/>
        </w:rPr>
        <w:t>Secretary:</w:t>
      </w:r>
      <w:r w:rsidR="00CC1DFA">
        <w:rPr>
          <w:bCs/>
        </w:rPr>
        <w:t xml:space="preserve"> Raymond P. Helge</w:t>
      </w:r>
    </w:p>
    <w:p w14:paraId="74096C48" w14:textId="69630B89" w:rsidR="009A7636" w:rsidRDefault="009A7636" w:rsidP="00B02DC3">
      <w:pPr>
        <w:rPr>
          <w:bCs/>
        </w:rPr>
      </w:pPr>
      <w:r>
        <w:rPr>
          <w:bCs/>
        </w:rPr>
        <w:t>Proxy to Grand Lodge:</w:t>
      </w:r>
      <w:r w:rsidR="00C12F9E">
        <w:rPr>
          <w:bCs/>
        </w:rPr>
        <w:t xml:space="preserve"> David B. Littman</w:t>
      </w:r>
    </w:p>
    <w:p w14:paraId="5AEED6FF" w14:textId="09D5D59D" w:rsidR="009A7636" w:rsidRDefault="009A7636" w:rsidP="00B02DC3">
      <w:pPr>
        <w:rPr>
          <w:bCs/>
        </w:rPr>
      </w:pPr>
      <w:r>
        <w:rPr>
          <w:bCs/>
        </w:rPr>
        <w:t>Lodge Trustee 5-year term:</w:t>
      </w:r>
      <w:r w:rsidR="000A10E3">
        <w:rPr>
          <w:bCs/>
        </w:rPr>
        <w:t xml:space="preserve"> Frank Moschella</w:t>
      </w:r>
    </w:p>
    <w:p w14:paraId="283380DF" w14:textId="3DABDDD7" w:rsidR="004B1CB6" w:rsidRDefault="009A7636" w:rsidP="00B02DC3">
      <w:pPr>
        <w:rPr>
          <w:bCs/>
        </w:rPr>
      </w:pPr>
      <w:r>
        <w:rPr>
          <w:bCs/>
        </w:rPr>
        <w:t>Lodge Trustee</w:t>
      </w:r>
      <w:r w:rsidR="00773139">
        <w:rPr>
          <w:bCs/>
        </w:rPr>
        <w:t xml:space="preserve"> unexpired 5-year term, 3 years remaining:</w:t>
      </w:r>
      <w:r w:rsidR="000A10E3">
        <w:rPr>
          <w:bCs/>
        </w:rPr>
        <w:t xml:space="preserve"> Alfred Rodriguez</w:t>
      </w:r>
    </w:p>
    <w:p w14:paraId="6C772E39" w14:textId="77777777" w:rsidR="004B1CB6" w:rsidRDefault="004B1CB6" w:rsidP="00B02DC3">
      <w:pPr>
        <w:rPr>
          <w:bCs/>
        </w:rPr>
      </w:pPr>
    </w:p>
    <w:p w14:paraId="4D9D17F7" w14:textId="51E4C205" w:rsidR="00BA5FD2" w:rsidRPr="00FD0E0B" w:rsidRDefault="004B1CB6" w:rsidP="00B02DC3">
      <w:pPr>
        <w:rPr>
          <w:bCs/>
        </w:rPr>
      </w:pPr>
      <w:r>
        <w:rPr>
          <w:bCs/>
        </w:rPr>
        <w:t>The Worshipful Master</w:t>
      </w:r>
      <w:r w:rsidR="006C45DB">
        <w:rPr>
          <w:bCs/>
        </w:rPr>
        <w:t xml:space="preserve"> closed the Nomination</w:t>
      </w:r>
      <w:r w:rsidR="005D6D53">
        <w:rPr>
          <w:bCs/>
        </w:rPr>
        <w:t>s</w:t>
      </w:r>
      <w:r w:rsidR="006C45DB">
        <w:rPr>
          <w:bCs/>
        </w:rPr>
        <w:t xml:space="preserve"> and announce</w:t>
      </w:r>
      <w:r w:rsidR="00ED6365">
        <w:rPr>
          <w:bCs/>
        </w:rPr>
        <w:t>d</w:t>
      </w:r>
      <w:r w:rsidR="006C45DB">
        <w:rPr>
          <w:bCs/>
        </w:rPr>
        <w:t xml:space="preserve"> that the Election of Officers will </w:t>
      </w:r>
      <w:r w:rsidR="00383D00">
        <w:rPr>
          <w:bCs/>
        </w:rPr>
        <w:t>be conducted</w:t>
      </w:r>
      <w:r w:rsidR="006C45DB">
        <w:rPr>
          <w:bCs/>
        </w:rPr>
        <w:t xml:space="preserve"> at </w:t>
      </w:r>
      <w:r w:rsidR="000D4FE0">
        <w:rPr>
          <w:bCs/>
        </w:rPr>
        <w:t>our next communication</w:t>
      </w:r>
      <w:r w:rsidR="00CE1C13">
        <w:rPr>
          <w:bCs/>
        </w:rPr>
        <w:t xml:space="preserve"> </w:t>
      </w:r>
      <w:r w:rsidR="00677FF0">
        <w:rPr>
          <w:bCs/>
        </w:rPr>
        <w:t>on Monday, December 2, 2024</w:t>
      </w:r>
      <w:r w:rsidR="00CE1C13">
        <w:rPr>
          <w:bCs/>
        </w:rPr>
        <w:t>, which is our</w:t>
      </w:r>
      <w:r w:rsidR="00BD6D4E">
        <w:rPr>
          <w:bCs/>
        </w:rPr>
        <w:t xml:space="preserve"> </w:t>
      </w:r>
      <w:r w:rsidR="00BD6D4E" w:rsidRPr="00BD6D4E">
        <w:rPr>
          <w:bCs/>
        </w:rPr>
        <w:t xml:space="preserve">Annual Communication </w:t>
      </w:r>
      <w:r w:rsidR="00BD6D4E">
        <w:rPr>
          <w:bCs/>
        </w:rPr>
        <w:t xml:space="preserve">per our </w:t>
      </w:r>
      <w:r w:rsidR="00ED6365">
        <w:rPr>
          <w:bCs/>
        </w:rPr>
        <w:t xml:space="preserve">lodge </w:t>
      </w:r>
      <w:r w:rsidR="00BD6D4E">
        <w:rPr>
          <w:bCs/>
        </w:rPr>
        <w:t>Bylaws.</w:t>
      </w:r>
      <w:r w:rsidR="002B10FA">
        <w:rPr>
          <w:bCs/>
        </w:rPr>
        <w:t xml:space="preserve"> </w:t>
      </w:r>
    </w:p>
    <w:p w14:paraId="74F45889" w14:textId="77777777" w:rsidR="00B02DC3" w:rsidRPr="00B02DC3" w:rsidRDefault="00B02DC3" w:rsidP="00B02DC3">
      <w:pPr>
        <w:rPr>
          <w:b/>
        </w:rPr>
      </w:pPr>
    </w:p>
    <w:p w14:paraId="5CF580CB" w14:textId="77777777" w:rsidR="00B02DC3" w:rsidRPr="00B02DC3" w:rsidRDefault="00B02DC3" w:rsidP="00B02DC3">
      <w:pPr>
        <w:rPr>
          <w:b/>
        </w:rPr>
      </w:pPr>
    </w:p>
    <w:p w14:paraId="515AE3DB" w14:textId="77777777" w:rsid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6EC85FDD" w14:textId="03C46809" w:rsidR="00AE531A" w:rsidRDefault="00AE531A" w:rsidP="00B02DC3">
      <w:pPr>
        <w:rPr>
          <w:bCs/>
        </w:rPr>
      </w:pPr>
      <w:r>
        <w:rPr>
          <w:bCs/>
        </w:rPr>
        <w:t>None.</w:t>
      </w:r>
    </w:p>
    <w:p w14:paraId="118E0622" w14:textId="77777777" w:rsidR="00AE531A" w:rsidRDefault="00AE531A" w:rsidP="00B02DC3">
      <w:pPr>
        <w:rPr>
          <w:bCs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7A7E5995" w14:textId="528F9084" w:rsidR="009654CF" w:rsidRDefault="00377112" w:rsidP="00B02DC3">
      <w:pPr>
        <w:rPr>
          <w:bCs/>
        </w:rPr>
      </w:pPr>
      <w:r>
        <w:rPr>
          <w:bCs/>
        </w:rPr>
        <w:t xml:space="preserve">A Motion was made by </w:t>
      </w:r>
      <w:r w:rsidR="009654CF">
        <w:rPr>
          <w:bCs/>
        </w:rPr>
        <w:t>RW Raym</w:t>
      </w:r>
      <w:r>
        <w:rPr>
          <w:bCs/>
        </w:rPr>
        <w:t xml:space="preserve">ond Helge, and was seconded by </w:t>
      </w:r>
      <w:r w:rsidR="0034638D">
        <w:rPr>
          <w:bCs/>
        </w:rPr>
        <w:t>RW David B. Littman, that Union Lodge No.19 hold an OPEN Installation of Officers ceremony</w:t>
      </w:r>
      <w:r w:rsidR="00F5605D">
        <w:rPr>
          <w:bCs/>
        </w:rPr>
        <w:t xml:space="preserve"> for the 2025 Masonic year. Motion carried</w:t>
      </w:r>
      <w:r w:rsidR="00672E23">
        <w:rPr>
          <w:bCs/>
        </w:rPr>
        <w:t xml:space="preserve">. The Installation is scheduled for Saturday, December 7, 2024, </w:t>
      </w:r>
    </w:p>
    <w:p w14:paraId="10449FBB" w14:textId="77777777" w:rsidR="009654CF" w:rsidRDefault="009654CF" w:rsidP="00B02DC3">
      <w:pPr>
        <w:rPr>
          <w:bCs/>
        </w:rPr>
      </w:pPr>
    </w:p>
    <w:p w14:paraId="0E7C0639" w14:textId="5C3FA25D" w:rsidR="001C5C02" w:rsidRDefault="00156C03" w:rsidP="00B02DC3">
      <w:pPr>
        <w:rPr>
          <w:bCs/>
        </w:rPr>
      </w:pPr>
      <w:r>
        <w:rPr>
          <w:bCs/>
        </w:rPr>
        <w:t xml:space="preserve">WB Eric Wolff suggested we </w:t>
      </w:r>
      <w:r w:rsidR="001A6402">
        <w:rPr>
          <w:bCs/>
        </w:rPr>
        <w:t>investigate</w:t>
      </w:r>
      <w:r>
        <w:rPr>
          <w:bCs/>
        </w:rPr>
        <w:t xml:space="preserve"> replacing and the light</w:t>
      </w:r>
      <w:r w:rsidR="00732D0B">
        <w:rPr>
          <w:bCs/>
        </w:rPr>
        <w:t xml:space="preserve">s in the lodge room. One bank is currently out. </w:t>
      </w:r>
      <w:r w:rsidR="0092533A">
        <w:rPr>
          <w:bCs/>
        </w:rPr>
        <w:t>He suggested LED or some type of</w:t>
      </w:r>
      <w:r w:rsidR="00137E53">
        <w:rPr>
          <w:bCs/>
        </w:rPr>
        <w:t xml:space="preserve"> energy</w:t>
      </w:r>
      <w:r w:rsidR="0092533A">
        <w:rPr>
          <w:bCs/>
        </w:rPr>
        <w:t xml:space="preserve"> </w:t>
      </w:r>
      <w:r w:rsidR="00137E53">
        <w:rPr>
          <w:bCs/>
        </w:rPr>
        <w:t>efficient light</w:t>
      </w:r>
      <w:r w:rsidR="009F321E">
        <w:rPr>
          <w:bCs/>
        </w:rPr>
        <w:t xml:space="preserve"> bulbs. DB Frank Moschella stated that he thought we had replaced all the bulbs with energy efficient ones during our 2020 renovation. He will speak with the contractor and report back.</w:t>
      </w:r>
    </w:p>
    <w:p w14:paraId="043E0832" w14:textId="77777777" w:rsidR="001C5C02" w:rsidRDefault="001C5C02" w:rsidP="00B02DC3">
      <w:pPr>
        <w:rPr>
          <w:bCs/>
        </w:rPr>
      </w:pPr>
    </w:p>
    <w:p w14:paraId="076E4FF5" w14:textId="77777777" w:rsidR="004C2235" w:rsidRDefault="001C5C02" w:rsidP="00B02DC3">
      <w:pPr>
        <w:rPr>
          <w:bCs/>
        </w:rPr>
      </w:pPr>
      <w:r>
        <w:rPr>
          <w:bCs/>
        </w:rPr>
        <w:t xml:space="preserve">RW David J. Weiss reported that </w:t>
      </w:r>
      <w:proofErr w:type="spellStart"/>
      <w:r>
        <w:rPr>
          <w:bCs/>
        </w:rPr>
        <w:t>MilltownPalestine</w:t>
      </w:r>
      <w:proofErr w:type="spellEnd"/>
      <w:r>
        <w:rPr>
          <w:bCs/>
        </w:rPr>
        <w:t xml:space="preserve"> Lodge No.294 may be holding a Fellow Craft Degree in January 2025.</w:t>
      </w:r>
    </w:p>
    <w:p w14:paraId="0A61767A" w14:textId="77777777" w:rsidR="004C2235" w:rsidRDefault="004C2235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5B685B25" w14:textId="2A05289E" w:rsidR="004C2235" w:rsidRDefault="004C2235" w:rsidP="00B02DC3">
      <w:pPr>
        <w:rPr>
          <w:bCs/>
        </w:rPr>
      </w:pPr>
      <w:r>
        <w:rPr>
          <w:bCs/>
        </w:rPr>
        <w:t xml:space="preserve">Worshipful </w:t>
      </w:r>
      <w:r w:rsidR="009D427E">
        <w:rPr>
          <w:bCs/>
        </w:rPr>
        <w:t>Master</w:t>
      </w:r>
      <w:r>
        <w:rPr>
          <w:bCs/>
        </w:rPr>
        <w:t xml:space="preserve"> Roy Kowalski reminded ever</w:t>
      </w:r>
      <w:r w:rsidR="004025F1">
        <w:rPr>
          <w:bCs/>
        </w:rPr>
        <w:t xml:space="preserve">yone that on Thursday, November 21, 2024, </w:t>
      </w:r>
      <w:r w:rsidR="009D427E">
        <w:rPr>
          <w:bCs/>
        </w:rPr>
        <w:t>Union</w:t>
      </w:r>
      <w:r w:rsidR="004025F1">
        <w:rPr>
          <w:bCs/>
        </w:rPr>
        <w:t xml:space="preserve"> Lodge will be holding our </w:t>
      </w:r>
      <w:r w:rsidR="00F757BF">
        <w:rPr>
          <w:bCs/>
        </w:rPr>
        <w:t xml:space="preserve">Hatchet Throw Fundraiser at </w:t>
      </w:r>
      <w:proofErr w:type="spellStart"/>
      <w:r w:rsidR="00F757BF">
        <w:rPr>
          <w:bCs/>
        </w:rPr>
        <w:t>Stumpy’s</w:t>
      </w:r>
      <w:proofErr w:type="spellEnd"/>
      <w:r w:rsidR="00F757BF">
        <w:rPr>
          <w:bCs/>
        </w:rPr>
        <w:t xml:space="preserve"> Hatchet House.</w:t>
      </w:r>
    </w:p>
    <w:p w14:paraId="748688F8" w14:textId="18E43BC0" w:rsidR="00036302" w:rsidRDefault="009D427E" w:rsidP="00B02DC3">
      <w:pPr>
        <w:rPr>
          <w:bCs/>
        </w:rPr>
      </w:pPr>
      <w:r>
        <w:rPr>
          <w:bCs/>
        </w:rPr>
        <w:t>RW Ray</w:t>
      </w:r>
      <w:r w:rsidR="002356FA">
        <w:rPr>
          <w:bCs/>
        </w:rPr>
        <w:t xml:space="preserve">mond Helge announced the12th District Beefsteak Fundraiser on January </w:t>
      </w:r>
      <w:r w:rsidR="00036302">
        <w:rPr>
          <w:bCs/>
        </w:rPr>
        <w:t xml:space="preserve">4, </w:t>
      </w:r>
      <w:r w:rsidR="005C0C70">
        <w:rPr>
          <w:bCs/>
        </w:rPr>
        <w:t>2025,</w:t>
      </w:r>
      <w:r w:rsidR="00036302">
        <w:rPr>
          <w:bCs/>
        </w:rPr>
        <w:t xml:space="preserve"> at Philo Lodge.</w:t>
      </w:r>
    </w:p>
    <w:p w14:paraId="07C2CB4B" w14:textId="0B8B298D" w:rsidR="009D427E" w:rsidRDefault="00036302" w:rsidP="00B02DC3">
      <w:pPr>
        <w:rPr>
          <w:bCs/>
        </w:rPr>
      </w:pPr>
      <w:r>
        <w:rPr>
          <w:bCs/>
        </w:rPr>
        <w:t>RW Helge stated he had a copy of the Ad Journal from the Grand Master’s R</w:t>
      </w:r>
      <w:r w:rsidR="00DE78EA">
        <w:rPr>
          <w:bCs/>
        </w:rPr>
        <w:t>e</w:t>
      </w:r>
      <w:r>
        <w:rPr>
          <w:bCs/>
        </w:rPr>
        <w:t>ception</w:t>
      </w:r>
      <w:r w:rsidR="00DE78EA">
        <w:rPr>
          <w:bCs/>
        </w:rPr>
        <w:t xml:space="preserve"> that happened on November 16, 2024. Union Lodge’s Ad is in there if anyone would like to see it.</w:t>
      </w:r>
      <w:r w:rsidR="009D427E">
        <w:rPr>
          <w:bCs/>
        </w:rPr>
        <w:t xml:space="preserve"> </w:t>
      </w:r>
    </w:p>
    <w:p w14:paraId="52B12013" w14:textId="77777777" w:rsidR="0089069B" w:rsidRDefault="0089069B" w:rsidP="00B02DC3">
      <w:pPr>
        <w:rPr>
          <w:bCs/>
        </w:rPr>
      </w:pPr>
    </w:p>
    <w:p w14:paraId="57FD9D8B" w14:textId="5EB16F2A" w:rsidR="0089069B" w:rsidRDefault="0089069B" w:rsidP="00B02DC3">
      <w:pPr>
        <w:rPr>
          <w:b/>
        </w:rPr>
      </w:pPr>
      <w:r>
        <w:rPr>
          <w:b/>
        </w:rPr>
        <w:t>Closing:</w:t>
      </w:r>
    </w:p>
    <w:p w14:paraId="71C348E1" w14:textId="77777777" w:rsidR="0089069B" w:rsidRDefault="0089069B" w:rsidP="00B02DC3">
      <w:pPr>
        <w:rPr>
          <w:b/>
        </w:rPr>
      </w:pPr>
    </w:p>
    <w:p w14:paraId="520B2E6B" w14:textId="697F875C" w:rsidR="00851CDB" w:rsidRDefault="0089069B" w:rsidP="00B02DC3">
      <w:pPr>
        <w:rPr>
          <w:bCs/>
        </w:rPr>
      </w:pPr>
      <w:r w:rsidRPr="001520A2">
        <w:rPr>
          <w:bCs/>
        </w:rPr>
        <w:t xml:space="preserve">WM Kowalski invited WB </w:t>
      </w:r>
      <w:r w:rsidR="001520A2" w:rsidRPr="001520A2">
        <w:rPr>
          <w:bCs/>
        </w:rPr>
        <w:t>Victor Manickam</w:t>
      </w:r>
      <w:r w:rsidR="001520A2">
        <w:rPr>
          <w:bCs/>
        </w:rPr>
        <w:t xml:space="preserve"> to join him in the East for the closing</w:t>
      </w:r>
      <w:r w:rsidR="00851CDB">
        <w:rPr>
          <w:bCs/>
        </w:rPr>
        <w:t>.</w:t>
      </w:r>
    </w:p>
    <w:p w14:paraId="1B83113B" w14:textId="77777777" w:rsidR="00B02DC3" w:rsidRPr="00B02DC3" w:rsidRDefault="00B02DC3" w:rsidP="00B02DC3">
      <w:pPr>
        <w:rPr>
          <w:b/>
        </w:rPr>
      </w:pPr>
    </w:p>
    <w:p w14:paraId="3335FD53" w14:textId="47375E83" w:rsidR="00B02DC3" w:rsidRPr="00B02DC3" w:rsidRDefault="00B02DC3" w:rsidP="00B02DC3">
      <w:r w:rsidRPr="00B02DC3">
        <w:t xml:space="preserve">The Lodge was Closed in due and Ancient Form by </w:t>
      </w:r>
      <w:r w:rsidR="00851CDB">
        <w:t>WM Roy Kowalski</w:t>
      </w:r>
      <w:r w:rsidR="00C32541">
        <w:t xml:space="preserve"> </w:t>
      </w:r>
      <w:r w:rsidRPr="00B02DC3">
        <w:t>at</w:t>
      </w:r>
      <w:r w:rsidR="00C32541">
        <w:t xml:space="preserve"> 8:20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36E2356D" w14:textId="77777777" w:rsidR="00C32541" w:rsidRDefault="00C32541" w:rsidP="00B02DC3"/>
    <w:p w14:paraId="0C8A4C18" w14:textId="6E9D6538" w:rsidR="00B02DC3" w:rsidRPr="00B02DC3" w:rsidRDefault="00DD6C36" w:rsidP="00B02DC3">
      <w:r>
        <w:t>RW Raymond P. Helge, PDDGM</w:t>
      </w:r>
    </w:p>
    <w:p w14:paraId="19F2998C" w14:textId="3095DBE8" w:rsidR="00A013A1" w:rsidRDefault="00B02DC3" w:rsidP="00B02DC3">
      <w:r w:rsidRPr="00B02DC3">
        <w:t xml:space="preserve">Secretary, Union Lodge No. 19, F. &amp; A. M.                  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00349"/>
    <w:rsid w:val="00000E16"/>
    <w:rsid w:val="00015FE0"/>
    <w:rsid w:val="0002082A"/>
    <w:rsid w:val="000247F2"/>
    <w:rsid w:val="00036302"/>
    <w:rsid w:val="00064E3A"/>
    <w:rsid w:val="00094A59"/>
    <w:rsid w:val="000A10E3"/>
    <w:rsid w:val="000C7A00"/>
    <w:rsid w:val="000D4FE0"/>
    <w:rsid w:val="00105B80"/>
    <w:rsid w:val="00137E53"/>
    <w:rsid w:val="00144DF1"/>
    <w:rsid w:val="001520A2"/>
    <w:rsid w:val="001563E3"/>
    <w:rsid w:val="00156C03"/>
    <w:rsid w:val="00181F4F"/>
    <w:rsid w:val="001A6402"/>
    <w:rsid w:val="001C5C02"/>
    <w:rsid w:val="001E7012"/>
    <w:rsid w:val="001F0A72"/>
    <w:rsid w:val="001F6B3C"/>
    <w:rsid w:val="002070FA"/>
    <w:rsid w:val="002356FA"/>
    <w:rsid w:val="00271F11"/>
    <w:rsid w:val="00272CDA"/>
    <w:rsid w:val="00282E1B"/>
    <w:rsid w:val="002B10FA"/>
    <w:rsid w:val="002B2879"/>
    <w:rsid w:val="002D6FD5"/>
    <w:rsid w:val="002D7FA4"/>
    <w:rsid w:val="00305D4A"/>
    <w:rsid w:val="0034638D"/>
    <w:rsid w:val="00354AAA"/>
    <w:rsid w:val="00377112"/>
    <w:rsid w:val="00383D00"/>
    <w:rsid w:val="003A27CB"/>
    <w:rsid w:val="003B5DCC"/>
    <w:rsid w:val="003C3E66"/>
    <w:rsid w:val="004025F1"/>
    <w:rsid w:val="0042771F"/>
    <w:rsid w:val="00441493"/>
    <w:rsid w:val="004600D8"/>
    <w:rsid w:val="0046259E"/>
    <w:rsid w:val="00462F75"/>
    <w:rsid w:val="004713C8"/>
    <w:rsid w:val="004B1CB6"/>
    <w:rsid w:val="004C2235"/>
    <w:rsid w:val="004C3716"/>
    <w:rsid w:val="004D00D7"/>
    <w:rsid w:val="004E3F41"/>
    <w:rsid w:val="00520648"/>
    <w:rsid w:val="00525D91"/>
    <w:rsid w:val="00536AF7"/>
    <w:rsid w:val="0056244E"/>
    <w:rsid w:val="005C0C70"/>
    <w:rsid w:val="005D0449"/>
    <w:rsid w:val="005D6D53"/>
    <w:rsid w:val="00644EF9"/>
    <w:rsid w:val="00655E87"/>
    <w:rsid w:val="00672E23"/>
    <w:rsid w:val="00675285"/>
    <w:rsid w:val="00677FF0"/>
    <w:rsid w:val="00697FF8"/>
    <w:rsid w:val="006B2BFF"/>
    <w:rsid w:val="006B3E8A"/>
    <w:rsid w:val="006B404B"/>
    <w:rsid w:val="006C45DB"/>
    <w:rsid w:val="006F1B7E"/>
    <w:rsid w:val="006F51C4"/>
    <w:rsid w:val="0073279F"/>
    <w:rsid w:val="00732B59"/>
    <w:rsid w:val="00732D0B"/>
    <w:rsid w:val="00773139"/>
    <w:rsid w:val="007808B8"/>
    <w:rsid w:val="00783AD7"/>
    <w:rsid w:val="00791776"/>
    <w:rsid w:val="007B1E2E"/>
    <w:rsid w:val="007E43F3"/>
    <w:rsid w:val="00814F4F"/>
    <w:rsid w:val="00820CFB"/>
    <w:rsid w:val="00851CDB"/>
    <w:rsid w:val="008818E3"/>
    <w:rsid w:val="0089069B"/>
    <w:rsid w:val="008A047B"/>
    <w:rsid w:val="008E63C8"/>
    <w:rsid w:val="008E66C0"/>
    <w:rsid w:val="0092533A"/>
    <w:rsid w:val="00933177"/>
    <w:rsid w:val="00956B5B"/>
    <w:rsid w:val="0096184D"/>
    <w:rsid w:val="009654CF"/>
    <w:rsid w:val="0099064E"/>
    <w:rsid w:val="009A135B"/>
    <w:rsid w:val="009A16D7"/>
    <w:rsid w:val="009A7636"/>
    <w:rsid w:val="009B6D46"/>
    <w:rsid w:val="009C320F"/>
    <w:rsid w:val="009D427E"/>
    <w:rsid w:val="009F321E"/>
    <w:rsid w:val="00A013A1"/>
    <w:rsid w:val="00A057DD"/>
    <w:rsid w:val="00A3392F"/>
    <w:rsid w:val="00A53BBF"/>
    <w:rsid w:val="00A65576"/>
    <w:rsid w:val="00A71644"/>
    <w:rsid w:val="00A75568"/>
    <w:rsid w:val="00A854C1"/>
    <w:rsid w:val="00AA021E"/>
    <w:rsid w:val="00AB0E77"/>
    <w:rsid w:val="00AE116C"/>
    <w:rsid w:val="00AE531A"/>
    <w:rsid w:val="00AF2FA5"/>
    <w:rsid w:val="00AF647A"/>
    <w:rsid w:val="00B02DC3"/>
    <w:rsid w:val="00B45BD8"/>
    <w:rsid w:val="00BA24DA"/>
    <w:rsid w:val="00BA5FD2"/>
    <w:rsid w:val="00BB34C6"/>
    <w:rsid w:val="00BD599E"/>
    <w:rsid w:val="00BD6D4E"/>
    <w:rsid w:val="00BF7943"/>
    <w:rsid w:val="00C12F9E"/>
    <w:rsid w:val="00C27BE9"/>
    <w:rsid w:val="00C32541"/>
    <w:rsid w:val="00C3422C"/>
    <w:rsid w:val="00C67670"/>
    <w:rsid w:val="00C860C0"/>
    <w:rsid w:val="00C91BBA"/>
    <w:rsid w:val="00CC1DFA"/>
    <w:rsid w:val="00CC6E51"/>
    <w:rsid w:val="00CD5A33"/>
    <w:rsid w:val="00CD72AD"/>
    <w:rsid w:val="00CE1C13"/>
    <w:rsid w:val="00D058CF"/>
    <w:rsid w:val="00D13974"/>
    <w:rsid w:val="00D22871"/>
    <w:rsid w:val="00D324D2"/>
    <w:rsid w:val="00D34B8D"/>
    <w:rsid w:val="00D351D9"/>
    <w:rsid w:val="00D535A0"/>
    <w:rsid w:val="00D6657F"/>
    <w:rsid w:val="00D724C9"/>
    <w:rsid w:val="00D77826"/>
    <w:rsid w:val="00D84DBC"/>
    <w:rsid w:val="00DC6382"/>
    <w:rsid w:val="00DC6CC6"/>
    <w:rsid w:val="00DD6C36"/>
    <w:rsid w:val="00DE78EA"/>
    <w:rsid w:val="00DF45BB"/>
    <w:rsid w:val="00E03D68"/>
    <w:rsid w:val="00EA7F24"/>
    <w:rsid w:val="00EC762D"/>
    <w:rsid w:val="00ED403C"/>
    <w:rsid w:val="00ED6365"/>
    <w:rsid w:val="00EE1544"/>
    <w:rsid w:val="00EE449E"/>
    <w:rsid w:val="00EF01FA"/>
    <w:rsid w:val="00F41771"/>
    <w:rsid w:val="00F45E4F"/>
    <w:rsid w:val="00F5605D"/>
    <w:rsid w:val="00F625B1"/>
    <w:rsid w:val="00F65EFE"/>
    <w:rsid w:val="00F74433"/>
    <w:rsid w:val="00F757BF"/>
    <w:rsid w:val="00F87780"/>
    <w:rsid w:val="00FD0E0B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160</cp:revision>
  <dcterms:created xsi:type="dcterms:W3CDTF">2024-11-16T15:38:00Z</dcterms:created>
  <dcterms:modified xsi:type="dcterms:W3CDTF">2024-11-27T02:31:00Z</dcterms:modified>
</cp:coreProperties>
</file>